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B8" w:rsidRPr="00012065" w:rsidRDefault="00012065">
      <w:pPr>
        <w:rPr>
          <w:b/>
          <w:u w:val="single"/>
        </w:rPr>
      </w:pPr>
      <w:bookmarkStart w:id="0" w:name="_GoBack"/>
      <w:bookmarkEnd w:id="0"/>
      <w:r w:rsidRPr="00012065">
        <w:rPr>
          <w:b/>
          <w:u w:val="single"/>
        </w:rPr>
        <w:t xml:space="preserve">ISTRUZIONI PER IL RITIRO DEL DIPLOMA </w:t>
      </w:r>
      <w:r w:rsidR="00585170">
        <w:rPr>
          <w:b/>
          <w:u w:val="single"/>
        </w:rPr>
        <w:t>TFA</w:t>
      </w:r>
      <w:r w:rsidRPr="00012065">
        <w:rPr>
          <w:b/>
          <w:u w:val="single"/>
        </w:rPr>
        <w:t xml:space="preserve"> A.A. 201</w:t>
      </w:r>
      <w:r w:rsidR="008777C0">
        <w:rPr>
          <w:b/>
          <w:u w:val="single"/>
        </w:rPr>
        <w:t>4</w:t>
      </w:r>
      <w:r w:rsidRPr="00012065">
        <w:rPr>
          <w:b/>
          <w:u w:val="single"/>
        </w:rPr>
        <w:t>/1</w:t>
      </w:r>
      <w:r w:rsidR="008777C0">
        <w:rPr>
          <w:b/>
          <w:u w:val="single"/>
        </w:rPr>
        <w:t>5</w:t>
      </w:r>
      <w:r w:rsidR="00585170">
        <w:rPr>
          <w:b/>
          <w:u w:val="single"/>
        </w:rPr>
        <w:t xml:space="preserve"> (II CICLO)</w:t>
      </w:r>
    </w:p>
    <w:p w:rsidR="00012065" w:rsidRDefault="00012065"/>
    <w:p w:rsidR="00012065" w:rsidRDefault="00012065" w:rsidP="00012065">
      <w:pPr>
        <w:jc w:val="both"/>
      </w:pPr>
      <w:r>
        <w:t xml:space="preserve">Per ritirare il Diploma è necessario aver corrisposto l’importo di € 16,00 </w:t>
      </w:r>
      <w:r w:rsidR="00021E06">
        <w:t xml:space="preserve">per l’imposta di bollo sul </w:t>
      </w:r>
      <w:r>
        <w:t>Diploma.</w:t>
      </w:r>
    </w:p>
    <w:p w:rsidR="00012065" w:rsidRDefault="00012065" w:rsidP="00012065">
      <w:pPr>
        <w:jc w:val="both"/>
      </w:pPr>
      <w:r>
        <w:t>Il pagamento deve essere effettuato:</w:t>
      </w:r>
    </w:p>
    <w:p w:rsidR="00012065" w:rsidRDefault="00021E06" w:rsidP="00012065">
      <w:pPr>
        <w:pStyle w:val="Paragrafoelenco"/>
        <w:numPr>
          <w:ilvl w:val="0"/>
          <w:numId w:val="1"/>
        </w:numPr>
        <w:jc w:val="both"/>
      </w:pPr>
      <w:r>
        <w:t>c</w:t>
      </w:r>
      <w:r w:rsidR="00012065">
        <w:t xml:space="preserve">on carta di credito collegandosi alla pagina internet </w:t>
      </w:r>
      <w:hyperlink r:id="rId6" w:history="1">
        <w:r w:rsidR="00012065" w:rsidRPr="00EE012A">
          <w:rPr>
            <w:rStyle w:val="Collegamentoipertestuale"/>
          </w:rPr>
          <w:t>https://servizionline.unige.it/studenti/Anagraficaecarriera/TASSE</w:t>
        </w:r>
      </w:hyperlink>
      <w:r w:rsidR="00012065">
        <w:t xml:space="preserve"> (il pagamento si trova alla voce “pagamenti personalizzati”</w:t>
      </w:r>
    </w:p>
    <w:p w:rsidR="00012065" w:rsidRDefault="00021E06" w:rsidP="00012065">
      <w:pPr>
        <w:pStyle w:val="Paragrafoelenco"/>
        <w:numPr>
          <w:ilvl w:val="0"/>
          <w:numId w:val="1"/>
        </w:numPr>
        <w:jc w:val="both"/>
      </w:pPr>
      <w:r>
        <w:t>s</w:t>
      </w:r>
      <w:r w:rsidR="00012065">
        <w:t xml:space="preserve">caricando dalla pagina internet </w:t>
      </w:r>
      <w:hyperlink r:id="rId7" w:history="1">
        <w:r w:rsidR="00012065" w:rsidRPr="00EE012A">
          <w:rPr>
            <w:rStyle w:val="Collegamentoipertestuale"/>
          </w:rPr>
          <w:t>https://servizionline.unige.it/studenti/Anagraficaecarriera/TASSE</w:t>
        </w:r>
      </w:hyperlink>
      <w:r w:rsidR="00012065">
        <w:t xml:space="preserve"> il bollettino freccia da corrispondere in qualunque sportello bancario.</w:t>
      </w:r>
    </w:p>
    <w:p w:rsidR="00012065" w:rsidRDefault="00012065" w:rsidP="00012065">
      <w:pPr>
        <w:pStyle w:val="Paragrafoelenco"/>
        <w:jc w:val="both"/>
      </w:pPr>
    </w:p>
    <w:p w:rsidR="00012065" w:rsidRDefault="00012065" w:rsidP="00012065">
      <w:pPr>
        <w:pStyle w:val="Paragrafoelenco"/>
        <w:ind w:left="0"/>
        <w:jc w:val="both"/>
      </w:pPr>
      <w:r>
        <w:t xml:space="preserve">Il Diploma deve essere ritirato presso il Servizio Alta Formazione sito in Via Bensa, 1 – 2° piano negli orari di ricevimento al pubblico (lun., merc., giov. e ven. dalle 9,00 alle 12,00 – mart. dalle 9,00 alle 11,00 e dalle 14,30 alle 16,00) esibendo un valido documento di riconoscimento e la ricevuta del pagamento della precitata </w:t>
      </w:r>
      <w:r w:rsidR="00021E06">
        <w:t>imposta di bollo</w:t>
      </w:r>
      <w:r>
        <w:t xml:space="preserve"> (€ 16,00).</w:t>
      </w:r>
    </w:p>
    <w:p w:rsidR="00012065" w:rsidRDefault="00012065" w:rsidP="00012065">
      <w:pPr>
        <w:pStyle w:val="Paragrafoelenco"/>
        <w:ind w:left="0"/>
        <w:jc w:val="both"/>
      </w:pPr>
    </w:p>
    <w:p w:rsidR="00012065" w:rsidRDefault="00012065" w:rsidP="00012065">
      <w:pPr>
        <w:pStyle w:val="Paragrafoelenco"/>
        <w:ind w:left="0"/>
        <w:jc w:val="both"/>
      </w:pPr>
      <w:r>
        <w:t>E’ altresì possibile, qualora impossibilitati al ritiro di persona, delegare per iscritto persona di propria fiducia; il delegato deve presentare, oltre alla suddetta delega scritta, copia di un valido documento di identità del delegante e la ricevuta del pagamento della marca da bollo.</w:t>
      </w:r>
    </w:p>
    <w:p w:rsidR="00012065" w:rsidRDefault="00012065" w:rsidP="00012065">
      <w:pPr>
        <w:pStyle w:val="Paragrafoelenco"/>
        <w:ind w:left="0"/>
        <w:jc w:val="both"/>
      </w:pPr>
    </w:p>
    <w:p w:rsidR="00012065" w:rsidRDefault="00012065" w:rsidP="00012065">
      <w:pPr>
        <w:pStyle w:val="Paragrafoelenco"/>
        <w:ind w:left="0"/>
        <w:jc w:val="both"/>
      </w:pPr>
      <w:r>
        <w:t>E’ possibile, infine, richiedere anche l’invio del Diploma al proprio domicilio inoltrando all’indirizzo Università degli Studi di Genova – Servizio Alta Formazione – via Bensa, 1 – 16126 Genova un’apposita richiesta alla quale dovranno essere allegati:</w:t>
      </w:r>
    </w:p>
    <w:p w:rsidR="00012065" w:rsidRDefault="00012065" w:rsidP="00012065">
      <w:pPr>
        <w:pStyle w:val="Paragrafoelenco"/>
        <w:numPr>
          <w:ilvl w:val="0"/>
          <w:numId w:val="1"/>
        </w:numPr>
        <w:jc w:val="both"/>
      </w:pPr>
      <w:r>
        <w:t>copia di un valido documento di identità;</w:t>
      </w:r>
    </w:p>
    <w:p w:rsidR="00012065" w:rsidRDefault="00012065" w:rsidP="00012065">
      <w:pPr>
        <w:pStyle w:val="Paragrafoelenco"/>
        <w:numPr>
          <w:ilvl w:val="0"/>
          <w:numId w:val="1"/>
        </w:numPr>
        <w:jc w:val="both"/>
      </w:pPr>
      <w:r>
        <w:t xml:space="preserve">copia della ricevuta di versamento </w:t>
      </w:r>
      <w:r w:rsidR="00021E06">
        <w:t>dell’imposta di</w:t>
      </w:r>
      <w:r>
        <w:t xml:space="preserve"> bollo;</w:t>
      </w:r>
    </w:p>
    <w:p w:rsidR="00012065" w:rsidRDefault="00DC0B24" w:rsidP="00012065">
      <w:pPr>
        <w:pStyle w:val="Paragrafoelenco"/>
        <w:numPr>
          <w:ilvl w:val="0"/>
          <w:numId w:val="1"/>
        </w:numPr>
        <w:jc w:val="both"/>
      </w:pPr>
      <w:r>
        <w:t>€ 7</w:t>
      </w:r>
      <w:r w:rsidR="00012065">
        <w:t>,</w:t>
      </w:r>
      <w:r>
        <w:t>65</w:t>
      </w:r>
      <w:r w:rsidR="00012065">
        <w:t xml:space="preserve"> in francobolli.</w:t>
      </w:r>
    </w:p>
    <w:sectPr w:rsidR="00012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84880"/>
    <w:multiLevelType w:val="hybridMultilevel"/>
    <w:tmpl w:val="31DAFCD2"/>
    <w:lvl w:ilvl="0" w:tplc="9EC8FF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65"/>
    <w:rsid w:val="00012065"/>
    <w:rsid w:val="00021E06"/>
    <w:rsid w:val="00585170"/>
    <w:rsid w:val="00621FB8"/>
    <w:rsid w:val="006E28D8"/>
    <w:rsid w:val="008777C0"/>
    <w:rsid w:val="00950181"/>
    <w:rsid w:val="009A3F5E"/>
    <w:rsid w:val="00DC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20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2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20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2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zionline.unige.it/studenti/Anagraficaecarriera/TA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online.unige.it/studenti/Anagraficaecarriera/TAS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Modica</dc:creator>
  <cp:lastModifiedBy>Francesco Guzzo</cp:lastModifiedBy>
  <cp:revision>2</cp:revision>
  <dcterms:created xsi:type="dcterms:W3CDTF">2015-11-24T16:34:00Z</dcterms:created>
  <dcterms:modified xsi:type="dcterms:W3CDTF">2015-11-24T16:34:00Z</dcterms:modified>
</cp:coreProperties>
</file>